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C6211" w:rsidRDefault="008F5438">
      <w:r>
        <w:t>Dne 18.6. probíhal na 2.</w:t>
      </w:r>
      <w:proofErr w:type="gramStart"/>
      <w:r>
        <w:t>stupni ,,CRAZY</w:t>
      </w:r>
      <w:proofErr w:type="gramEnd"/>
      <w:r>
        <w:t xml:space="preserve"> DEN“, během kterého si žáci užili spoustu zábavy. </w:t>
      </w:r>
    </w:p>
    <w:p w:rsidR="008F5438" w:rsidRDefault="008F5438">
      <w:r>
        <w:t xml:space="preserve">Žáci si vyzkoušeli roli učitele a soutěžili v různých disciplínách. Také si zahráli kvíz, na který nesměli odpovídat pravdu. Na závěr jsme si všichni zahráli </w:t>
      </w:r>
      <w:proofErr w:type="spellStart"/>
      <w:r>
        <w:t>židličkovanou</w:t>
      </w:r>
      <w:proofErr w:type="spellEnd"/>
      <w:r>
        <w:t xml:space="preserve"> a vyhlásili vítěze soutěží. </w:t>
      </w:r>
    </w:p>
    <w:p w:rsidR="008F5438" w:rsidRDefault="008F5438"/>
    <w:p w:rsidR="008F5438" w:rsidRDefault="008F5438"/>
    <w:p w:rsidR="008F5438" w:rsidRDefault="008F5438" w:rsidP="008F5438">
      <w:pPr>
        <w:jc w:val="center"/>
      </w:pPr>
      <w:r>
        <w:rPr>
          <w:noProof/>
        </w:rPr>
        <w:drawing>
          <wp:inline distT="0" distB="0" distL="0" distR="0" wp14:anchorId="3072B99E" wp14:editId="3C47ADDA">
            <wp:extent cx="4176215" cy="3132162"/>
            <wp:effectExtent l="0" t="0" r="2540" b="5080"/>
            <wp:docPr id="46737993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379931" name="Obrázek 46737993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4765" cy="316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93957" cy="2770468"/>
            <wp:effectExtent l="4763" t="0" r="0" b="0"/>
            <wp:docPr id="1058993778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93778" name="Obrázek 105899377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02143" cy="27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639403" cy="2729552"/>
            <wp:effectExtent l="0" t="0" r="5715" b="1270"/>
            <wp:docPr id="146831831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831831" name="Obrázek 14683183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659323" cy="274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60720" cy="4320540"/>
            <wp:effectExtent l="0" t="0" r="5080" b="0"/>
            <wp:docPr id="845523858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23858" name="Obrázek 8455238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0"/>
            <wp:docPr id="202155721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557218" name="Obrázek 20215572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86301" cy="2914726"/>
            <wp:effectExtent l="3175" t="0" r="3175" b="3175"/>
            <wp:docPr id="181484525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845258" name="Obrázek 18148452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06321" cy="292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5935" cy="2554451"/>
            <wp:effectExtent l="0" t="6032" r="4762" b="4763"/>
            <wp:docPr id="51782806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828061" name="Obrázek 51782806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21331" cy="256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60720" cy="4320540"/>
            <wp:effectExtent l="0" t="0" r="5080" b="0"/>
            <wp:docPr id="1344605792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605792" name="Obrázek 134460579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543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A76C86" w:rsidRDefault="00A76C86" w:rsidP="008F5438">
      <w:r>
        <w:separator/>
      </w:r>
    </w:p>
  </w:endnote>
  <w:endnote w:type="continuationSeparator" w:id="0">
    <w:p w:rsidR="00A76C86" w:rsidRDefault="00A76C86" w:rsidP="008F54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A76C86" w:rsidRDefault="00A76C86" w:rsidP="008F5438">
      <w:r>
        <w:separator/>
      </w:r>
    </w:p>
  </w:footnote>
  <w:footnote w:type="continuationSeparator" w:id="0">
    <w:p w:rsidR="00A76C86" w:rsidRDefault="00A76C86" w:rsidP="008F543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5438"/>
    <w:rsid w:val="004D0960"/>
    <w:rsid w:val="005C6211"/>
    <w:rsid w:val="008F5438"/>
    <w:rsid w:val="00A76C86"/>
    <w:rsid w:val="00C46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F1B1502"/>
  <w15:chartTrackingRefBased/>
  <w15:docId w15:val="{F7461D3B-6FB3-344E-8AC7-AF72DB847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cs-CZ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8F5438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F5438"/>
  </w:style>
  <w:style w:type="paragraph" w:styleId="Zpat">
    <w:name w:val="footer"/>
    <w:basedOn w:val="Normln"/>
    <w:link w:val="ZpatChar"/>
    <w:uiPriority w:val="99"/>
    <w:unhideWhenUsed/>
    <w:rsid w:val="008F5438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F54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43</Words>
  <Characters>259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Tereza Balejová</dc:creator>
  <cp:keywords/>
  <dc:description/>
  <cp:lastModifiedBy>Tereza Balejová</cp:lastModifiedBy>
  <cp:revision>1</cp:revision>
  <dcterms:created xsi:type="dcterms:W3CDTF">2024-06-19T17:31:00Z</dcterms:created>
  <dcterms:modified xsi:type="dcterms:W3CDTF">2024-06-19T17:42:00Z</dcterms:modified>
</cp:coreProperties>
</file>